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99" w:rsidRDefault="00CF50F7" w:rsidP="00A8053E">
      <w:pPr>
        <w:spacing w:after="0"/>
        <w:ind w:left="-142"/>
        <w:jc w:val="center"/>
        <w:rPr>
          <w:b/>
        </w:rPr>
      </w:pPr>
      <w:r>
        <w:rPr>
          <w:b/>
        </w:rPr>
        <w:t xml:space="preserve">FORMATO DE </w:t>
      </w:r>
      <w:r w:rsidR="001E01D2">
        <w:rPr>
          <w:b/>
        </w:rPr>
        <w:t>EVALUACIÓN CUALITATIVA DEL PRESTADOR DE SERVICIO SOCIAL</w:t>
      </w:r>
    </w:p>
    <w:p w:rsidR="001E01D2" w:rsidRDefault="001E01D2" w:rsidP="003803EA">
      <w:pPr>
        <w:spacing w:after="0"/>
        <w:ind w:left="-142"/>
      </w:pPr>
    </w:p>
    <w:p w:rsidR="00C90546" w:rsidRDefault="00700099" w:rsidP="003803EA">
      <w:pPr>
        <w:spacing w:after="0"/>
        <w:ind w:left="-142"/>
      </w:pPr>
      <w:r>
        <w:t>Nombre del prestador de Servicio Social:</w:t>
      </w:r>
      <w:r>
        <w:tab/>
        <w:t>_________________________________________</w:t>
      </w:r>
    </w:p>
    <w:p w:rsidR="00700099" w:rsidRDefault="00700099" w:rsidP="003803EA">
      <w:pPr>
        <w:spacing w:after="0"/>
        <w:ind w:left="-142"/>
      </w:pPr>
      <w:r>
        <w:t>Programa</w:t>
      </w:r>
      <w:r w:rsidR="00490C88">
        <w:t>:</w:t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700099" w:rsidRDefault="00700099" w:rsidP="003803EA">
      <w:pPr>
        <w:spacing w:after="0"/>
        <w:ind w:left="-142"/>
      </w:pPr>
      <w:r>
        <w:t>Periodo de realización:</w:t>
      </w:r>
      <w:r>
        <w:tab/>
      </w:r>
      <w:r>
        <w:tab/>
      </w:r>
      <w:r>
        <w:tab/>
      </w:r>
      <w:r>
        <w:tab/>
        <w:t>_________________________________________</w:t>
      </w:r>
    </w:p>
    <w:p w:rsidR="00700099" w:rsidRDefault="00A1629B" w:rsidP="003803EA">
      <w:pPr>
        <w:spacing w:after="0"/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left:0;text-align:left;margin-left:419.9pt;margin-top:1.8pt;width:20.55pt;height:9.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jpYAIAAM0EAAAOAAAAZHJzL2Uyb0RvYy54bWysVFtv2jAUfp+0/2D5fYRkQNeIUDEqpklV&#10;W4lOfTaOQ6LZPp5tSNiv37ETKG33NI0H43PxuXznO5nfdEqSg7CuAV3QdDSmRGgOZaN3Bf3xtP70&#10;hRLnmS6ZBC0KehSO3iw+fpi3JhcZ1CBLYQkG0S5vTUFr702eJI7XQjE3AiM0GiuwinkU7S4pLWsx&#10;upJJNh7PkhZsaSxw4Rxqb3sjXcT4VSW4f6gqJzyRBcXafDxtPLfhTBZzlu8sM3XDhzLYP1ShWKMx&#10;6TnULfOM7G3zLpRquAUHlR9xUAlUVcNF7AG7ScdvutnUzIjYC4LjzBkm9//C8vvDoyVNWdCMEs0U&#10;jmi1Z6UFUgriReeBZAGk1rgcfTcGvX33FToc9knvUBl67yqrwj92RdCOcB/PEGMkwlGZzdJsekUJ&#10;R1OaZdeTaYiSvDw21vlvAhQJl4JanGAElh3unO9dTy4hlwPZlOtGyigc3UpacmA4bORICS0lkjmP&#10;yoKu42/I9uqZ1KQt6OzzdBwzvbKFXOeYW8n4z/cRsHqpQ34RCTfUGRDrkQk33227CPMZtS2URwTT&#10;Qs9JZ/i6wWR3WO8js0hCxA8Xyz/gUUnACmG4UVKD/f03ffBHbqCVkhZJXVD3a8+sQBi+a2TNdTqZ&#10;hC2IwmR6laFgLy3bS4veqxUglCmusOHxGvy9PF0rC+oZ928ZsqKJaY65C+pP15XvVw33l4vlMjoh&#10;7w3zd3pjeAgdcAsgP3XPzJph6oF493CiP8vfDL/3DS81LPceqiYyI+Dco4qMCgLuTOTWsN9hKS/l&#10;6PXyFVr8AQAA//8DAFBLAwQUAAYACAAAACEArD1y5NsAAAAIAQAADwAAAGRycy9kb3ducmV2Lnht&#10;bEyPQUvEMBSE74L/ITzBm5vYQOnWpssqCOLNtRdv2eZtWzZ5KUl2W/+98aTHYYaZb5rd6iy7YoiT&#10;JwWPGwEMqfdmokFB9/n6UAGLSZPR1hMq+MYIu/b2ptG18Qt94PWQBpZLKNZawZjSXHMe+xGdjhs/&#10;I2Xv5IPTKcswcBP0ksud5YUQJXd6orww6hlfRuzPh4tT8FY+py/szLuRhfRLx/twslGp+7t1/wQs&#10;4Zr+wvCLn9GhzUxHfyETmVVQyW1GTwpkCSz7VSW2wI4KCimAtw3/f6D9AQAA//8DAFBLAQItABQA&#10;BgAIAAAAIQC2gziS/gAAAOEBAAATAAAAAAAAAAAAAAAAAAAAAABbQ29udGVudF9UeXBlc10ueG1s&#10;UEsBAi0AFAAGAAgAAAAhADj9If/WAAAAlAEAAAsAAAAAAAAAAAAAAAAALwEAAF9yZWxzLy5yZWxz&#10;UEsBAi0AFAAGAAgAAAAhABk5iOlgAgAAzQQAAA4AAAAAAAAAAAAAAAAALgIAAGRycy9lMm9Eb2Mu&#10;eG1sUEsBAi0AFAAGAAgAAAAhAKw9cuTbAAAACAEAAA8AAAAAAAAAAAAAAAAAugQAAGRycy9kb3du&#10;cmV2LnhtbFBLBQYAAAAABAAEAPMAAADCBQAAAAA=&#10;" strokeweight=".5pt">
            <v:textbox style="mso-next-textbox:#Cuadro de texto 2">
              <w:txbxContent>
                <w:p w:rsidR="00C07BAE" w:rsidRDefault="00C07BAE" w:rsidP="00C07BAE"/>
              </w:txbxContent>
            </v:textbox>
          </v:shape>
        </w:pict>
      </w:r>
      <w:r>
        <w:rPr>
          <w:noProof/>
        </w:rPr>
        <w:pict>
          <v:shape id="Cuadro de texto 1" o:spid="_x0000_s1026" type="#_x0000_t202" style="position:absolute;left:0;text-align:left;margin-left:365.7pt;margin-top:1.3pt;width:20.55pt;height:9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CuXQIAAMYEAAAOAAAAZHJzL2Uyb0RvYy54bWysVMlu2zAQvRfoPxC8N7JVO2mMyIHrwEWB&#10;IAmQFDnTFBULpTgsSVtyv76PlOxsPRX1geYsnOXNG11cdo1mO+V8Tabg45MRZ8pIKmvzVPAfD6tP&#10;XzjzQZhSaDKq4Hvl+eX844eL1s5UThvSpXIMQYyftbbgmxDsLMu83KhG+BOyysBYkWtEgOiestKJ&#10;FtEbneWj0WnWkiutI6m8h/aqN/J5il9VSobbqvIqMF1w1BbS6dK5jmc2vxCzJyfsppZDGeIfqmhE&#10;bZD0GOpKBMG2rn4XqqmlI09VOJHUZFRVtVSpB3QzHr3p5n4jrEq9ABxvjzD5/xdW3uzuHKtLzI4z&#10;IxqMaLkVpSNWKhZUF4iNI0it9TP43lt4h+4rdfHBoPdQxt67yjXxH10x2AH3/ggxIjEJZX46zqdn&#10;nEmYxnl+PpnGKNnzY+t8+KaoYfFScIcJJmDF7tqH3vXgEnN50nW5qrVOwt4vtWM7gWGDIyW1nGnh&#10;A5QFX6XfkO3VM21YW/DTz9NRyvTKFnMdY661kD/fR0D12sT8KhFuqDMi1iMTb6FbdwNcayr3QNFR&#10;T0Zv5apGlmsUeicc2AfgsFHhFkelCaXRcONsQ+733/TRH6SAlbMWbC64/7UVTqH/7wZ0OR9PJpH+&#10;SZhMz3II7qVl/dJits2SgCEogerSNfoHfbhWjppHLN4iZoVJGIncBQ+H6zL0O4bFlWqxSE4gvBXh&#10;2txbGUNHwCK6D92jcHYYd2TcDR14L2Zvpt77xpeGFttAVZ0oEQHuUQWVooBlSaQaFjtu40s5eT1/&#10;fuZ/AAAA//8DAFBLAwQUAAYACAAAACEAY5wChNsAAAAIAQAADwAAAGRycy9kb3ducmV2LnhtbEyP&#10;QUvEMBSE74L/ITzBm5tuqq3UposKgnhz7cVbtnnbFpuXkmS39d/7POlxmGHmm3q3ukmcMcTRk4bt&#10;JgOB1Hk7Uq+h/Xi5uQcRkyFrJk+o4Rsj7JrLi9pU1i/0jud96gWXUKyMhiGluZIydgM6Ezd+RmLv&#10;6IMziWXopQ1m4XI3SZVlhXRmJF4YzIzPA3Zf+5PT8Fo8pU9s7ZvNVe6XVnbhOEWtr6/WxwcQCdf0&#10;F4ZffEaHhpkO/kQ2iklDmW9vOapBFSDYL0t1B+LAWmUgm1r+P9D8AAAA//8DAFBLAQItABQABgAI&#10;AAAAIQC2gziS/gAAAOEBAAATAAAAAAAAAAAAAAAAAAAAAABbQ29udGVudF9UeXBlc10ueG1sUEsB&#10;Ai0AFAAGAAgAAAAhADj9If/WAAAAlAEAAAsAAAAAAAAAAAAAAAAALwEAAF9yZWxzLy5yZWxzUEsB&#10;Ai0AFAAGAAgAAAAhACiJcK5dAgAAxgQAAA4AAAAAAAAAAAAAAAAALgIAAGRycy9lMm9Eb2MueG1s&#10;UEsBAi0AFAAGAAgAAAAhAGOcAoTbAAAACAEAAA8AAAAAAAAAAAAAAAAAtwQAAGRycy9kb3ducmV2&#10;LnhtbFBLBQYAAAAABAAEAPMAAAC/BQAAAAA=&#10;" strokeweight=".5pt">
            <v:textbox style="mso-next-textbox:#Cuadro de texto 1">
              <w:txbxContent>
                <w:p w:rsidR="00C07BAE" w:rsidRDefault="00C07BAE"/>
              </w:txbxContent>
            </v:textbox>
          </v:shape>
        </w:pict>
      </w:r>
      <w:r w:rsidR="00700099">
        <w:t>Indique a que bimestre corresponde</w:t>
      </w:r>
      <w:r w:rsidR="00490C88">
        <w:t>:</w:t>
      </w:r>
      <w:r w:rsidR="00700099">
        <w:tab/>
      </w:r>
      <w:r w:rsidR="00700099">
        <w:tab/>
      </w:r>
      <w:r w:rsidR="00700099">
        <w:tab/>
      </w:r>
      <w:r w:rsidR="00700099">
        <w:tab/>
      </w:r>
      <w:r w:rsidR="00700099">
        <w:tab/>
        <w:t>Bimestre</w:t>
      </w:r>
      <w:r w:rsidR="00700099">
        <w:tab/>
        <w:t xml:space="preserve"> Final</w:t>
      </w:r>
      <w:r w:rsidR="00700099">
        <w:tab/>
      </w:r>
    </w:p>
    <w:tbl>
      <w:tblPr>
        <w:tblW w:w="102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889"/>
        <w:gridCol w:w="1358"/>
        <w:gridCol w:w="1207"/>
        <w:gridCol w:w="904"/>
        <w:gridCol w:w="1056"/>
        <w:gridCol w:w="1214"/>
      </w:tblGrid>
      <w:tr w:rsidR="00C07BAE" w:rsidRPr="00C07BAE" w:rsidTr="007C1BBD">
        <w:trPr>
          <w:trHeight w:val="236"/>
        </w:trPr>
        <w:tc>
          <w:tcPr>
            <w:tcW w:w="449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  <w:rPr>
                <w:b/>
                <w:sz w:val="20"/>
              </w:rPr>
            </w:pPr>
          </w:p>
        </w:tc>
        <w:tc>
          <w:tcPr>
            <w:tcW w:w="5739" w:type="dxa"/>
            <w:gridSpan w:val="5"/>
            <w:shd w:val="clear" w:color="auto" w:fill="auto"/>
          </w:tcPr>
          <w:p w:rsidR="00C07BAE" w:rsidRPr="00C07BAE" w:rsidRDefault="00C07BAE" w:rsidP="00022EC0">
            <w:pPr>
              <w:spacing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Nivel de desempeño del criterio</w:t>
            </w:r>
          </w:p>
        </w:tc>
      </w:tr>
      <w:tr w:rsidR="00C07BAE" w:rsidRPr="00C07BAE" w:rsidTr="00C629E5">
        <w:trPr>
          <w:trHeight w:val="329"/>
        </w:trPr>
        <w:tc>
          <w:tcPr>
            <w:tcW w:w="603" w:type="dxa"/>
            <w:shd w:val="clear" w:color="auto" w:fill="auto"/>
          </w:tcPr>
          <w:p w:rsidR="00C07BAE" w:rsidRPr="00C07BAE" w:rsidRDefault="00C07BAE" w:rsidP="00022EC0">
            <w:pPr>
              <w:spacing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</w:t>
            </w:r>
          </w:p>
        </w:tc>
        <w:tc>
          <w:tcPr>
            <w:tcW w:w="3889" w:type="dxa"/>
            <w:shd w:val="clear" w:color="auto" w:fill="auto"/>
          </w:tcPr>
          <w:p w:rsidR="00C07BAE" w:rsidRPr="00C07BAE" w:rsidRDefault="00C07BAE" w:rsidP="00022EC0">
            <w:pPr>
              <w:tabs>
                <w:tab w:val="right" w:pos="3635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Criterios a evaluar</w:t>
            </w:r>
          </w:p>
        </w:tc>
        <w:tc>
          <w:tcPr>
            <w:tcW w:w="1358" w:type="dxa"/>
            <w:shd w:val="clear" w:color="auto" w:fill="auto"/>
          </w:tcPr>
          <w:p w:rsidR="00C07BAE" w:rsidRPr="00C07BAE" w:rsidRDefault="00C07BAE" w:rsidP="00022EC0">
            <w:pPr>
              <w:spacing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Insuficiente</w:t>
            </w:r>
          </w:p>
        </w:tc>
        <w:tc>
          <w:tcPr>
            <w:tcW w:w="1207" w:type="dxa"/>
            <w:shd w:val="clear" w:color="auto" w:fill="auto"/>
          </w:tcPr>
          <w:p w:rsidR="00C07BAE" w:rsidRPr="00C07BAE" w:rsidRDefault="00C07BAE" w:rsidP="00022EC0">
            <w:pPr>
              <w:spacing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Suficiente</w:t>
            </w:r>
          </w:p>
        </w:tc>
        <w:tc>
          <w:tcPr>
            <w:tcW w:w="904" w:type="dxa"/>
            <w:shd w:val="clear" w:color="auto" w:fill="auto"/>
          </w:tcPr>
          <w:p w:rsidR="00C07BAE" w:rsidRPr="00C07BAE" w:rsidRDefault="00C07BAE" w:rsidP="00022EC0">
            <w:pPr>
              <w:spacing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Bueno</w:t>
            </w:r>
          </w:p>
        </w:tc>
        <w:tc>
          <w:tcPr>
            <w:tcW w:w="1056" w:type="dxa"/>
            <w:shd w:val="clear" w:color="auto" w:fill="auto"/>
          </w:tcPr>
          <w:p w:rsidR="00C07BAE" w:rsidRPr="00C07BAE" w:rsidRDefault="00C07BAE" w:rsidP="00022EC0">
            <w:pPr>
              <w:spacing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Notable</w:t>
            </w:r>
          </w:p>
        </w:tc>
        <w:tc>
          <w:tcPr>
            <w:tcW w:w="1214" w:type="dxa"/>
            <w:shd w:val="clear" w:color="auto" w:fill="auto"/>
          </w:tcPr>
          <w:p w:rsidR="00C07BAE" w:rsidRPr="00C07BAE" w:rsidRDefault="00C07BAE" w:rsidP="00022EC0">
            <w:pPr>
              <w:spacing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Excelente</w:t>
            </w:r>
          </w:p>
        </w:tc>
      </w:tr>
      <w:tr w:rsidR="00C07BAE" w:rsidRPr="00C07BAE" w:rsidTr="00C629E5">
        <w:trPr>
          <w:trHeight w:val="469"/>
        </w:trPr>
        <w:tc>
          <w:tcPr>
            <w:tcW w:w="603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  <w:jc w:val="center"/>
            </w:pPr>
            <w:r w:rsidRPr="00C07BAE">
              <w:t>1</w:t>
            </w:r>
          </w:p>
        </w:tc>
        <w:tc>
          <w:tcPr>
            <w:tcW w:w="3889" w:type="dxa"/>
            <w:shd w:val="clear" w:color="auto" w:fill="auto"/>
          </w:tcPr>
          <w:p w:rsidR="00C07BAE" w:rsidRPr="00C07BAE" w:rsidRDefault="000729E4" w:rsidP="007C1BBD">
            <w:pPr>
              <w:spacing w:after="0" w:line="240" w:lineRule="auto"/>
              <w:ind w:left="5" w:hanging="5"/>
              <w:jc w:val="both"/>
            </w:pPr>
            <w:r>
              <w:t>C</w:t>
            </w:r>
            <w:r w:rsidR="003803EA">
              <w:t>umpl</w:t>
            </w:r>
            <w:r w:rsidR="00CF50F7">
              <w:t>e</w:t>
            </w:r>
            <w:r w:rsidR="003803EA">
              <w:t xml:space="preserve"> </w:t>
            </w:r>
            <w:r>
              <w:t>en tiempo y forma con las actividades encomendadas alcanzando los objetivos</w:t>
            </w:r>
          </w:p>
        </w:tc>
        <w:tc>
          <w:tcPr>
            <w:tcW w:w="1358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07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90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056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1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</w:tr>
      <w:tr w:rsidR="00C07BAE" w:rsidRPr="00C07BAE" w:rsidTr="00C629E5">
        <w:trPr>
          <w:trHeight w:val="728"/>
        </w:trPr>
        <w:tc>
          <w:tcPr>
            <w:tcW w:w="603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  <w:jc w:val="center"/>
            </w:pPr>
            <w:r w:rsidRPr="00C07BAE">
              <w:t>2</w:t>
            </w:r>
          </w:p>
        </w:tc>
        <w:tc>
          <w:tcPr>
            <w:tcW w:w="3889" w:type="dxa"/>
            <w:shd w:val="clear" w:color="auto" w:fill="auto"/>
          </w:tcPr>
          <w:p w:rsidR="00C07BAE" w:rsidRPr="00C07BAE" w:rsidRDefault="000729E4" w:rsidP="007C1BBD">
            <w:pPr>
              <w:spacing w:after="0" w:line="240" w:lineRule="auto"/>
              <w:ind w:left="5" w:hanging="5"/>
              <w:jc w:val="both"/>
            </w:pPr>
            <w:r>
              <w:t>T</w:t>
            </w:r>
            <w:r w:rsidR="00CF50F7">
              <w:t>rabaja</w:t>
            </w:r>
            <w:r>
              <w:t xml:space="preserve"> en equipo y se adapta a nuevas situaciones</w:t>
            </w:r>
          </w:p>
        </w:tc>
        <w:tc>
          <w:tcPr>
            <w:tcW w:w="1358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07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90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056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1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</w:tr>
      <w:tr w:rsidR="00C07BAE" w:rsidRPr="00C07BAE" w:rsidTr="00C629E5">
        <w:trPr>
          <w:trHeight w:val="708"/>
        </w:trPr>
        <w:tc>
          <w:tcPr>
            <w:tcW w:w="603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  <w:jc w:val="center"/>
            </w:pPr>
            <w:r w:rsidRPr="00C07BAE">
              <w:t>3</w:t>
            </w:r>
          </w:p>
        </w:tc>
        <w:tc>
          <w:tcPr>
            <w:tcW w:w="3889" w:type="dxa"/>
            <w:shd w:val="clear" w:color="auto" w:fill="auto"/>
          </w:tcPr>
          <w:p w:rsidR="00C07BAE" w:rsidRPr="00C07BAE" w:rsidRDefault="000729E4" w:rsidP="00022EC0">
            <w:pPr>
              <w:spacing w:after="0" w:line="240" w:lineRule="auto"/>
              <w:ind w:left="5" w:hanging="5"/>
              <w:jc w:val="both"/>
            </w:pPr>
            <w:r>
              <w:t>M</w:t>
            </w:r>
            <w:r w:rsidR="00CF50F7">
              <w:t>uestra</w:t>
            </w:r>
            <w:r>
              <w:t xml:space="preserve"> liderazgo en las </w:t>
            </w:r>
            <w:r w:rsidR="00022EC0">
              <w:t>actividade</w:t>
            </w:r>
            <w:r>
              <w:t>s</w:t>
            </w:r>
            <w:r w:rsidR="00022EC0">
              <w:t xml:space="preserve"> </w:t>
            </w:r>
            <w:r>
              <w:t>encomendadas</w:t>
            </w:r>
          </w:p>
        </w:tc>
        <w:tc>
          <w:tcPr>
            <w:tcW w:w="1358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07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90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056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1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</w:tr>
      <w:tr w:rsidR="00C07BAE" w:rsidRPr="00C07BAE" w:rsidTr="00C629E5">
        <w:trPr>
          <w:trHeight w:val="492"/>
        </w:trPr>
        <w:tc>
          <w:tcPr>
            <w:tcW w:w="603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  <w:jc w:val="center"/>
            </w:pPr>
            <w:r w:rsidRPr="00C07BAE">
              <w:t>4</w:t>
            </w:r>
          </w:p>
        </w:tc>
        <w:tc>
          <w:tcPr>
            <w:tcW w:w="3889" w:type="dxa"/>
            <w:shd w:val="clear" w:color="auto" w:fill="auto"/>
          </w:tcPr>
          <w:p w:rsidR="00C07BAE" w:rsidRPr="00C07BAE" w:rsidRDefault="000729E4" w:rsidP="007C1BBD">
            <w:pPr>
              <w:spacing w:after="0" w:line="240" w:lineRule="auto"/>
              <w:ind w:left="5" w:hanging="5"/>
              <w:jc w:val="both"/>
            </w:pPr>
            <w:r>
              <w:t>O</w:t>
            </w:r>
            <w:r w:rsidR="00CF50F7">
              <w:t>rganiza</w:t>
            </w:r>
            <w:r>
              <w:t xml:space="preserve"> su tiempo y trabaja de manera proactiva</w:t>
            </w:r>
          </w:p>
        </w:tc>
        <w:tc>
          <w:tcPr>
            <w:tcW w:w="1358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07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90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056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1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</w:tr>
      <w:tr w:rsidR="00C07BAE" w:rsidRPr="00C07BAE" w:rsidTr="00C629E5">
        <w:trPr>
          <w:trHeight w:val="469"/>
        </w:trPr>
        <w:tc>
          <w:tcPr>
            <w:tcW w:w="603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  <w:jc w:val="center"/>
            </w:pPr>
            <w:r w:rsidRPr="00C07BAE">
              <w:t>5</w:t>
            </w:r>
          </w:p>
        </w:tc>
        <w:tc>
          <w:tcPr>
            <w:tcW w:w="3889" w:type="dxa"/>
            <w:shd w:val="clear" w:color="auto" w:fill="auto"/>
          </w:tcPr>
          <w:p w:rsidR="00C07BAE" w:rsidRPr="00C07BAE" w:rsidRDefault="000729E4" w:rsidP="007C1BBD">
            <w:pPr>
              <w:spacing w:after="0" w:line="240" w:lineRule="auto"/>
              <w:ind w:left="5" w:hanging="5"/>
              <w:jc w:val="both"/>
            </w:pPr>
            <w:r>
              <w:t>I</w:t>
            </w:r>
            <w:r w:rsidR="00CF50F7">
              <w:t>nterpreta</w:t>
            </w:r>
            <w:r>
              <w:t xml:space="preserve"> la realidad y se sensibiliza aportando soluciones a la problemática con la actividad complementaria</w:t>
            </w:r>
          </w:p>
        </w:tc>
        <w:tc>
          <w:tcPr>
            <w:tcW w:w="1358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07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90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056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1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</w:tr>
      <w:tr w:rsidR="00C07BAE" w:rsidRPr="00C07BAE" w:rsidTr="00C629E5">
        <w:trPr>
          <w:trHeight w:val="915"/>
        </w:trPr>
        <w:tc>
          <w:tcPr>
            <w:tcW w:w="603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  <w:jc w:val="center"/>
            </w:pPr>
            <w:r w:rsidRPr="00C07BAE">
              <w:t>6</w:t>
            </w:r>
          </w:p>
        </w:tc>
        <w:tc>
          <w:tcPr>
            <w:tcW w:w="3889" w:type="dxa"/>
            <w:shd w:val="clear" w:color="auto" w:fill="auto"/>
          </w:tcPr>
          <w:p w:rsidR="00C07BAE" w:rsidRPr="00C07BAE" w:rsidRDefault="000729E4" w:rsidP="007C1BBD">
            <w:pPr>
              <w:spacing w:after="0" w:line="240" w:lineRule="auto"/>
              <w:ind w:left="5" w:hanging="5"/>
              <w:jc w:val="both"/>
            </w:pPr>
            <w:r>
              <w:t>R</w:t>
            </w:r>
            <w:r w:rsidR="00CF50F7">
              <w:t>ealiza</w:t>
            </w:r>
            <w:r>
              <w:t xml:space="preserve"> sugerencias innovadoras para beneficio o mejora en el programa en el que participa</w:t>
            </w:r>
          </w:p>
        </w:tc>
        <w:tc>
          <w:tcPr>
            <w:tcW w:w="1358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07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90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056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1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</w:tr>
      <w:tr w:rsidR="00C07BAE" w:rsidRPr="00C07BAE" w:rsidTr="00C629E5">
        <w:trPr>
          <w:trHeight w:val="843"/>
        </w:trPr>
        <w:tc>
          <w:tcPr>
            <w:tcW w:w="603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  <w:jc w:val="center"/>
            </w:pPr>
            <w:r w:rsidRPr="00C07BAE">
              <w:t>7</w:t>
            </w:r>
          </w:p>
        </w:tc>
        <w:tc>
          <w:tcPr>
            <w:tcW w:w="3889" w:type="dxa"/>
            <w:shd w:val="clear" w:color="auto" w:fill="auto"/>
          </w:tcPr>
          <w:p w:rsidR="00C07BAE" w:rsidRPr="00C07BAE" w:rsidRDefault="000729E4" w:rsidP="007C1BBD">
            <w:pPr>
              <w:spacing w:after="0" w:line="240" w:lineRule="auto"/>
              <w:ind w:left="5" w:hanging="5"/>
              <w:jc w:val="both"/>
            </w:pPr>
            <w:r>
              <w:t>T</w:t>
            </w:r>
            <w:r w:rsidR="00CF50F7">
              <w:t>iene</w:t>
            </w:r>
            <w:r>
              <w:t xml:space="preserve"> iniciativa para ayudar en las actividades y muestra espíritu de servicio.</w:t>
            </w:r>
          </w:p>
        </w:tc>
        <w:tc>
          <w:tcPr>
            <w:tcW w:w="1358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07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90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056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  <w:tc>
          <w:tcPr>
            <w:tcW w:w="1214" w:type="dxa"/>
            <w:shd w:val="clear" w:color="auto" w:fill="auto"/>
          </w:tcPr>
          <w:p w:rsidR="00C07BAE" w:rsidRPr="00C07BAE" w:rsidRDefault="00C07BAE" w:rsidP="003803EA">
            <w:pPr>
              <w:spacing w:after="0" w:line="240" w:lineRule="auto"/>
              <w:ind w:left="-142"/>
            </w:pPr>
          </w:p>
        </w:tc>
      </w:tr>
      <w:tr w:rsidR="00C07BAE" w:rsidRPr="00C07BAE" w:rsidTr="007C1BBD">
        <w:trPr>
          <w:trHeight w:val="2464"/>
        </w:trPr>
        <w:tc>
          <w:tcPr>
            <w:tcW w:w="10231" w:type="dxa"/>
            <w:gridSpan w:val="7"/>
            <w:shd w:val="clear" w:color="auto" w:fill="auto"/>
          </w:tcPr>
          <w:p w:rsidR="00022EC0" w:rsidRDefault="00022EC0" w:rsidP="00CF50F7">
            <w:pPr>
              <w:spacing w:after="0" w:line="240" w:lineRule="auto"/>
              <w:ind w:left="176"/>
            </w:pPr>
          </w:p>
          <w:p w:rsidR="00CF50F7" w:rsidRDefault="00C07BAE" w:rsidP="00CF50F7">
            <w:pPr>
              <w:spacing w:after="0" w:line="240" w:lineRule="auto"/>
              <w:ind w:left="176"/>
            </w:pPr>
            <w:r w:rsidRPr="00022EC0">
              <w:rPr>
                <w:b/>
              </w:rPr>
              <w:t>Observaciones</w:t>
            </w:r>
            <w:r w:rsidRPr="00C07BAE">
              <w:t>:__________________________________________________________________________________________________________________________________________________________________________________________________</w:t>
            </w:r>
            <w:r w:rsidR="00CF50F7">
              <w:t>______________________</w:t>
            </w:r>
          </w:p>
          <w:p w:rsidR="00CF50F7" w:rsidRDefault="00CF50F7" w:rsidP="00CF50F7">
            <w:pPr>
              <w:spacing w:after="0" w:line="240" w:lineRule="auto"/>
              <w:ind w:left="176"/>
            </w:pPr>
          </w:p>
          <w:p w:rsidR="003803EA" w:rsidRPr="00C07BAE" w:rsidRDefault="00C07BAE" w:rsidP="00CF50F7">
            <w:pPr>
              <w:spacing w:after="0" w:line="240" w:lineRule="auto"/>
            </w:pPr>
            <w:r w:rsidRPr="00C07BAE">
              <w:t>__</w:t>
            </w:r>
            <w:r w:rsidR="003803EA" w:rsidRPr="00C07BAE">
              <w:t>__________________________________</w:t>
            </w:r>
          </w:p>
          <w:p w:rsidR="003803EA" w:rsidRDefault="003803EA" w:rsidP="00CF50F7">
            <w:pPr>
              <w:spacing w:after="0" w:line="240" w:lineRule="auto"/>
              <w:ind w:left="176"/>
            </w:pPr>
            <w:r>
              <w:t xml:space="preserve"> </w:t>
            </w:r>
            <w:r w:rsidRPr="00C07BAE">
              <w:t xml:space="preserve">Nombre, </w:t>
            </w:r>
            <w:r w:rsidR="00CF50F7">
              <w:t>cargo y firma del responsable                                                                      Sello de la dependencia/</w:t>
            </w:r>
          </w:p>
          <w:p w:rsidR="000729E4" w:rsidRPr="00C07BAE" w:rsidRDefault="00CF50F7" w:rsidP="00C629E5">
            <w:pPr>
              <w:spacing w:after="0" w:line="240" w:lineRule="auto"/>
              <w:ind w:left="1416"/>
            </w:pPr>
            <w:r>
              <w:t>de programa                                                                                                          empresa</w:t>
            </w:r>
          </w:p>
        </w:tc>
      </w:tr>
    </w:tbl>
    <w:p w:rsidR="00C629E5" w:rsidRDefault="00C629E5" w:rsidP="00C629E5">
      <w:pPr>
        <w:spacing w:after="0"/>
      </w:pPr>
      <w:r w:rsidRPr="001D08D8">
        <w:rPr>
          <w:b/>
        </w:rPr>
        <w:t>NOTA</w:t>
      </w:r>
      <w:r>
        <w:t>: Este reporte deberá ser entregado cada 2 meses en original y copia, dentro de los primeros 5 días hábiles de la fecha de término del mismo, de lo contrario procederá a sanción de acuerdo al reglamento vigente.</w:t>
      </w:r>
    </w:p>
    <w:p w:rsidR="00700099" w:rsidRDefault="00700099" w:rsidP="00C629E5">
      <w:pPr>
        <w:spacing w:after="0"/>
      </w:pPr>
    </w:p>
    <w:p w:rsidR="00D577C8" w:rsidRDefault="00D577C8" w:rsidP="00C629E5">
      <w:pPr>
        <w:spacing w:after="0"/>
      </w:pPr>
    </w:p>
    <w:p w:rsidR="00D577C8" w:rsidRDefault="00D577C8" w:rsidP="00C629E5">
      <w:pPr>
        <w:spacing w:after="0"/>
      </w:pPr>
    </w:p>
    <w:p w:rsidR="00D577C8" w:rsidRDefault="00D577C8" w:rsidP="00C629E5">
      <w:pPr>
        <w:spacing w:after="0"/>
      </w:pPr>
    </w:p>
    <w:p w:rsidR="00D577C8" w:rsidRDefault="00D577C8" w:rsidP="00D577C8">
      <w:pPr>
        <w:spacing w:after="0"/>
        <w:ind w:left="-142"/>
        <w:rPr>
          <w:b/>
        </w:rPr>
      </w:pPr>
      <w:r>
        <w:rPr>
          <w:b/>
        </w:rPr>
        <w:t>FORMATO DE AUTOEVALUACIÓN CUALITATIVA DEL PRESTADOR DE SERVICIO SOCIAL</w:t>
      </w:r>
    </w:p>
    <w:p w:rsidR="00D577C8" w:rsidRDefault="00D577C8" w:rsidP="00D577C8">
      <w:pPr>
        <w:spacing w:after="0"/>
        <w:ind w:left="-142"/>
      </w:pPr>
    </w:p>
    <w:p w:rsidR="00D577C8" w:rsidRDefault="00D577C8" w:rsidP="00D577C8">
      <w:pPr>
        <w:spacing w:after="0"/>
        <w:ind w:left="-142"/>
      </w:pPr>
      <w:r>
        <w:t>Nombre del prestador de Servicio Social:</w:t>
      </w:r>
      <w:r>
        <w:tab/>
        <w:t>_________________________________________</w:t>
      </w:r>
    </w:p>
    <w:p w:rsidR="00D577C8" w:rsidRDefault="00D577C8" w:rsidP="00D577C8">
      <w:pPr>
        <w:spacing w:after="0"/>
        <w:ind w:left="-142"/>
      </w:pPr>
      <w:r>
        <w:t>Programa:</w:t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D577C8" w:rsidRDefault="00D577C8" w:rsidP="00D577C8">
      <w:pPr>
        <w:spacing w:after="0"/>
        <w:ind w:left="-142"/>
      </w:pPr>
      <w:r>
        <w:t>Periodo de realización:</w:t>
      </w:r>
      <w:r>
        <w:tab/>
      </w:r>
      <w:r>
        <w:tab/>
      </w:r>
      <w:r>
        <w:tab/>
      </w:r>
      <w:r>
        <w:tab/>
        <w:t>_________________________________________</w:t>
      </w:r>
    </w:p>
    <w:p w:rsidR="00D577C8" w:rsidRDefault="00A1629B" w:rsidP="00D577C8">
      <w:pPr>
        <w:spacing w:after="0"/>
        <w:ind w:left="-142"/>
      </w:pPr>
      <w:r>
        <w:rPr>
          <w:noProof/>
        </w:rPr>
        <w:pict>
          <v:shape id="_x0000_s1030" type="#_x0000_t202" style="position:absolute;left:0;text-align:left;margin-left:419.9pt;margin-top:1.8pt;width:20.55pt;height:9.7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jpYAIAAM0EAAAOAAAAZHJzL2Uyb0RvYy54bWysVFtv2jAUfp+0/2D5fYRkQNeIUDEqpklV&#10;W4lOfTaOQ6LZPp5tSNiv37ETKG33NI0H43PxuXznO5nfdEqSg7CuAV3QdDSmRGgOZaN3Bf3xtP70&#10;hRLnmS6ZBC0KehSO3iw+fpi3JhcZ1CBLYQkG0S5vTUFr702eJI7XQjE3AiM0GiuwinkU7S4pLWsx&#10;upJJNh7PkhZsaSxw4Rxqb3sjXcT4VSW4f6gqJzyRBcXafDxtPLfhTBZzlu8sM3XDhzLYP1ShWKMx&#10;6TnULfOM7G3zLpRquAUHlR9xUAlUVcNF7AG7ScdvutnUzIjYC4LjzBkm9//C8vvDoyVNWdCMEs0U&#10;jmi1Z6UFUgriReeBZAGk1rgcfTcGvX33FToc9knvUBl67yqrwj92RdCOcB/PEGMkwlGZzdJsekUJ&#10;R1OaZdeTaYiSvDw21vlvAhQJl4JanGAElh3unO9dTy4hlwPZlOtGyigc3UpacmA4bORICS0lkjmP&#10;yoKu42/I9uqZ1KQt6OzzdBwzvbKFXOeYW8n4z/cRsHqpQ34RCTfUGRDrkQk33227CPMZtS2URwTT&#10;Qs9JZ/i6wWR3WO8js0hCxA8Xyz/gUUnACmG4UVKD/f03ffBHbqCVkhZJXVD3a8+sQBi+a2TNdTqZ&#10;hC2IwmR6laFgLy3bS4veqxUglCmusOHxGvy9PF0rC+oZ928ZsqKJaY65C+pP15XvVw33l4vlMjoh&#10;7w3zd3pjeAgdcAsgP3XPzJph6oF493CiP8vfDL/3DS81LPceqiYyI+Dco4qMCgLuTOTWsN9hKS/l&#10;6PXyFVr8AQAA//8DAFBLAwQUAAYACAAAACEArD1y5NsAAAAIAQAADwAAAGRycy9kb3ducmV2Lnht&#10;bEyPQUvEMBSE74L/ITzBm5vYQOnWpssqCOLNtRdv2eZtWzZ5KUl2W/+98aTHYYaZb5rd6iy7YoiT&#10;JwWPGwEMqfdmokFB9/n6UAGLSZPR1hMq+MYIu/b2ptG18Qt94PWQBpZLKNZawZjSXHMe+xGdjhs/&#10;I2Xv5IPTKcswcBP0ksud5YUQJXd6orww6hlfRuzPh4tT8FY+py/szLuRhfRLx/twslGp+7t1/wQs&#10;4Zr+wvCLn9GhzUxHfyETmVVQyW1GTwpkCSz7VSW2wI4KCimAtw3/f6D9AQAA//8DAFBLAQItABQA&#10;BgAIAAAAIQC2gziS/gAAAOEBAAATAAAAAAAAAAAAAAAAAAAAAABbQ29udGVudF9UeXBlc10ueG1s&#10;UEsBAi0AFAAGAAgAAAAhADj9If/WAAAAlAEAAAsAAAAAAAAAAAAAAAAALwEAAF9yZWxzLy5yZWxz&#10;UEsBAi0AFAAGAAgAAAAhABk5iOlgAgAAzQQAAA4AAAAAAAAAAAAAAAAALgIAAGRycy9lMm9Eb2Mu&#10;eG1sUEsBAi0AFAAGAAgAAAAhAKw9cuTbAAAACAEAAA8AAAAAAAAAAAAAAAAAugQAAGRycy9kb3du&#10;cmV2LnhtbFBLBQYAAAAABAAEAPMAAADCBQAAAAA=&#10;" strokeweight=".5pt">
            <v:textbox style="mso-next-textbox:#_x0000_s1030">
              <w:txbxContent>
                <w:p w:rsidR="00D577C8" w:rsidRDefault="00D577C8" w:rsidP="00D577C8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65.7pt;margin-top:1.3pt;width:20.55pt;height:9.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CuXQIAAMYEAAAOAAAAZHJzL2Uyb0RvYy54bWysVMlu2zAQvRfoPxC8N7JVO2mMyIHrwEWB&#10;IAmQFDnTFBULpTgsSVtyv76PlOxsPRX1geYsnOXNG11cdo1mO+V8Tabg45MRZ8pIKmvzVPAfD6tP&#10;XzjzQZhSaDKq4Hvl+eX844eL1s5UThvSpXIMQYyftbbgmxDsLMu83KhG+BOyysBYkWtEgOiestKJ&#10;FtEbneWj0WnWkiutI6m8h/aqN/J5il9VSobbqvIqMF1w1BbS6dK5jmc2vxCzJyfsppZDGeIfqmhE&#10;bZD0GOpKBMG2rn4XqqmlI09VOJHUZFRVtVSpB3QzHr3p5n4jrEq9ABxvjzD5/xdW3uzuHKtLzI4z&#10;IxqMaLkVpSNWKhZUF4iNI0it9TP43lt4h+4rdfHBoPdQxt67yjXxH10x2AH3/ggxIjEJZX46zqdn&#10;nEmYxnl+PpnGKNnzY+t8+KaoYfFScIcJJmDF7tqH3vXgEnN50nW5qrVOwt4vtWM7gWGDIyW1nGnh&#10;A5QFX6XfkO3VM21YW/DTz9NRyvTKFnMdY661kD/fR0D12sT8KhFuqDMi1iMTb6FbdwNcayr3QNFR&#10;T0Zv5apGlmsUeicc2AfgsFHhFkelCaXRcONsQ+733/TRH6SAlbMWbC64/7UVTqH/7wZ0OR9PJpH+&#10;SZhMz3II7qVl/dJits2SgCEogerSNfoHfbhWjppHLN4iZoVJGIncBQ+H6zL0O4bFlWqxSE4gvBXh&#10;2txbGUNHwCK6D92jcHYYd2TcDR14L2Zvpt77xpeGFttAVZ0oEQHuUQWVooBlSaQaFjtu40s5eT1/&#10;fuZ/AAAA//8DAFBLAwQUAAYACAAAACEAY5wChNsAAAAIAQAADwAAAGRycy9kb3ducmV2LnhtbEyP&#10;QUvEMBSE74L/ITzBm5tuqq3UposKgnhz7cVbtnnbFpuXkmS39d/7POlxmGHmm3q3ukmcMcTRk4bt&#10;JgOB1Hk7Uq+h/Xi5uQcRkyFrJk+o4Rsj7JrLi9pU1i/0jud96gWXUKyMhiGluZIydgM6Ezd+RmLv&#10;6IMziWXopQ1m4XI3SZVlhXRmJF4YzIzPA3Zf+5PT8Fo8pU9s7ZvNVe6XVnbhOEWtr6/WxwcQCdf0&#10;F4ZffEaHhpkO/kQ2iklDmW9vOapBFSDYL0t1B+LAWmUgm1r+P9D8AAAA//8DAFBLAQItABQABgAI&#10;AAAAIQC2gziS/gAAAOEBAAATAAAAAAAAAAAAAAAAAAAAAABbQ29udGVudF9UeXBlc10ueG1sUEsB&#10;Ai0AFAAGAAgAAAAhADj9If/WAAAAlAEAAAsAAAAAAAAAAAAAAAAALwEAAF9yZWxzLy5yZWxzUEsB&#10;Ai0AFAAGAAgAAAAhACiJcK5dAgAAxgQAAA4AAAAAAAAAAAAAAAAALgIAAGRycy9lMm9Eb2MueG1s&#10;UEsBAi0AFAAGAAgAAAAhAGOcAoTbAAAACAEAAA8AAAAAAAAAAAAAAAAAtwQAAGRycy9kb3ducmV2&#10;LnhtbFBLBQYAAAAABAAEAPMAAAC/BQAAAAA=&#10;" strokeweight=".5pt">
            <v:textbox style="mso-next-textbox:#_x0000_s1029">
              <w:txbxContent>
                <w:p w:rsidR="00D577C8" w:rsidRDefault="00D577C8" w:rsidP="00D577C8"/>
              </w:txbxContent>
            </v:textbox>
          </v:shape>
        </w:pict>
      </w:r>
      <w:r w:rsidR="00D577C8">
        <w:t>Indique a que bimestre corresponde:</w:t>
      </w:r>
      <w:r w:rsidR="00D577C8">
        <w:tab/>
      </w:r>
      <w:r w:rsidR="00D577C8">
        <w:tab/>
      </w:r>
      <w:r w:rsidR="00D577C8">
        <w:tab/>
      </w:r>
      <w:r w:rsidR="00D577C8">
        <w:tab/>
      </w:r>
      <w:r w:rsidR="00D577C8">
        <w:tab/>
        <w:t>Bimestre</w:t>
      </w:r>
      <w:r w:rsidR="00D577C8">
        <w:tab/>
        <w:t xml:space="preserve"> Final</w:t>
      </w:r>
      <w:r w:rsidR="00D577C8">
        <w:tab/>
      </w:r>
    </w:p>
    <w:tbl>
      <w:tblPr>
        <w:tblW w:w="101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851"/>
        <w:gridCol w:w="1345"/>
        <w:gridCol w:w="1195"/>
        <w:gridCol w:w="895"/>
        <w:gridCol w:w="1046"/>
        <w:gridCol w:w="1201"/>
      </w:tblGrid>
      <w:tr w:rsidR="00D577C8" w:rsidRPr="00C07BAE" w:rsidTr="00EA37A3">
        <w:trPr>
          <w:trHeight w:val="243"/>
        </w:trPr>
        <w:tc>
          <w:tcPr>
            <w:tcW w:w="444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577C8" w:rsidRPr="00C07BAE" w:rsidRDefault="00D577C8" w:rsidP="00EA37A3">
            <w:pPr>
              <w:spacing w:before="240" w:after="0" w:line="240" w:lineRule="auto"/>
              <w:ind w:left="-142"/>
              <w:rPr>
                <w:b/>
                <w:sz w:val="20"/>
              </w:rPr>
            </w:pPr>
          </w:p>
        </w:tc>
        <w:tc>
          <w:tcPr>
            <w:tcW w:w="5682" w:type="dxa"/>
            <w:gridSpan w:val="5"/>
            <w:shd w:val="clear" w:color="auto" w:fill="auto"/>
          </w:tcPr>
          <w:p w:rsidR="00D577C8" w:rsidRPr="00C07BAE" w:rsidRDefault="00D577C8" w:rsidP="00EA37A3">
            <w:pPr>
              <w:spacing w:before="240"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Nivel de desempeño del criterio</w:t>
            </w:r>
          </w:p>
        </w:tc>
      </w:tr>
      <w:tr w:rsidR="00D577C8" w:rsidRPr="00C07BAE" w:rsidTr="00EA37A3">
        <w:trPr>
          <w:trHeight w:val="360"/>
        </w:trPr>
        <w:tc>
          <w:tcPr>
            <w:tcW w:w="597" w:type="dxa"/>
            <w:shd w:val="clear" w:color="auto" w:fill="auto"/>
          </w:tcPr>
          <w:p w:rsidR="00D577C8" w:rsidRPr="00C07BAE" w:rsidRDefault="00D577C8" w:rsidP="00EA37A3">
            <w:pPr>
              <w:spacing w:before="240"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</w:t>
            </w:r>
          </w:p>
        </w:tc>
        <w:tc>
          <w:tcPr>
            <w:tcW w:w="3851" w:type="dxa"/>
            <w:shd w:val="clear" w:color="auto" w:fill="auto"/>
          </w:tcPr>
          <w:p w:rsidR="00D577C8" w:rsidRPr="00C07BAE" w:rsidRDefault="00D577C8" w:rsidP="00EA37A3">
            <w:pPr>
              <w:tabs>
                <w:tab w:val="right" w:pos="3635"/>
              </w:tabs>
              <w:spacing w:before="240" w:after="0" w:line="240" w:lineRule="auto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Criterios a evaluar</w:t>
            </w:r>
          </w:p>
        </w:tc>
        <w:tc>
          <w:tcPr>
            <w:tcW w:w="1345" w:type="dxa"/>
            <w:shd w:val="clear" w:color="auto" w:fill="auto"/>
          </w:tcPr>
          <w:p w:rsidR="00D577C8" w:rsidRPr="00C07BAE" w:rsidRDefault="00D577C8" w:rsidP="00EA37A3">
            <w:pPr>
              <w:spacing w:before="240"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Insuficiente</w:t>
            </w:r>
          </w:p>
        </w:tc>
        <w:tc>
          <w:tcPr>
            <w:tcW w:w="1195" w:type="dxa"/>
            <w:shd w:val="clear" w:color="auto" w:fill="auto"/>
          </w:tcPr>
          <w:p w:rsidR="00D577C8" w:rsidRPr="00C07BAE" w:rsidRDefault="00D577C8" w:rsidP="00EA37A3">
            <w:pPr>
              <w:spacing w:before="240"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Suficiente</w:t>
            </w:r>
          </w:p>
        </w:tc>
        <w:tc>
          <w:tcPr>
            <w:tcW w:w="895" w:type="dxa"/>
            <w:shd w:val="clear" w:color="auto" w:fill="auto"/>
          </w:tcPr>
          <w:p w:rsidR="00D577C8" w:rsidRPr="00C07BAE" w:rsidRDefault="00D577C8" w:rsidP="00EA37A3">
            <w:pPr>
              <w:spacing w:before="240"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Bueno</w:t>
            </w:r>
          </w:p>
        </w:tc>
        <w:tc>
          <w:tcPr>
            <w:tcW w:w="1046" w:type="dxa"/>
            <w:shd w:val="clear" w:color="auto" w:fill="auto"/>
          </w:tcPr>
          <w:p w:rsidR="00D577C8" w:rsidRPr="00C07BAE" w:rsidRDefault="00D577C8" w:rsidP="00EA37A3">
            <w:pPr>
              <w:spacing w:before="240"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Notable</w:t>
            </w:r>
          </w:p>
        </w:tc>
        <w:tc>
          <w:tcPr>
            <w:tcW w:w="1201" w:type="dxa"/>
            <w:shd w:val="clear" w:color="auto" w:fill="auto"/>
          </w:tcPr>
          <w:p w:rsidR="00D577C8" w:rsidRPr="00C07BAE" w:rsidRDefault="00D577C8" w:rsidP="00EA37A3">
            <w:pPr>
              <w:spacing w:before="240" w:after="0" w:line="240" w:lineRule="auto"/>
              <w:ind w:left="-142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Excelente</w:t>
            </w:r>
          </w:p>
        </w:tc>
      </w:tr>
      <w:tr w:rsidR="00D577C8" w:rsidRPr="00C07BAE" w:rsidTr="00EA37A3">
        <w:trPr>
          <w:trHeight w:val="483"/>
        </w:trPr>
        <w:tc>
          <w:tcPr>
            <w:tcW w:w="59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  <w:jc w:val="center"/>
            </w:pPr>
            <w:r w:rsidRPr="00C07BAE">
              <w:t>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577C8" w:rsidRPr="00C07BAE" w:rsidRDefault="00D577C8" w:rsidP="00EA37A3">
            <w:pPr>
              <w:spacing w:after="0" w:line="240" w:lineRule="auto"/>
              <w:ind w:left="5" w:hanging="5"/>
              <w:jc w:val="both"/>
            </w:pPr>
            <w:r>
              <w:t>Cumplí en tiempo y forma con las actividades encomendadas alcanzando los objetivos.</w:t>
            </w:r>
          </w:p>
        </w:tc>
        <w:tc>
          <w:tcPr>
            <w:tcW w:w="134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1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8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04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201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</w:tr>
      <w:tr w:rsidR="00D577C8" w:rsidRPr="00C07BAE" w:rsidTr="00EA37A3">
        <w:trPr>
          <w:trHeight w:val="750"/>
        </w:trPr>
        <w:tc>
          <w:tcPr>
            <w:tcW w:w="59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  <w:jc w:val="center"/>
            </w:pPr>
            <w:r w:rsidRPr="00C07BAE">
              <w:t>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577C8" w:rsidRPr="00C07BAE" w:rsidRDefault="00D577C8" w:rsidP="00EA37A3">
            <w:pPr>
              <w:spacing w:after="0" w:line="240" w:lineRule="auto"/>
              <w:ind w:left="5" w:hanging="5"/>
              <w:jc w:val="both"/>
            </w:pPr>
            <w:r>
              <w:t>Trabajé en equipo y me adapté a nuevas situaciones.</w:t>
            </w:r>
          </w:p>
        </w:tc>
        <w:tc>
          <w:tcPr>
            <w:tcW w:w="134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1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8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04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201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</w:tr>
      <w:tr w:rsidR="00D577C8" w:rsidRPr="00C07BAE" w:rsidTr="00EA37A3">
        <w:trPr>
          <w:trHeight w:val="729"/>
        </w:trPr>
        <w:tc>
          <w:tcPr>
            <w:tcW w:w="59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  <w:jc w:val="center"/>
            </w:pPr>
            <w:r w:rsidRPr="00C07BAE">
              <w:t>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577C8" w:rsidRPr="00C07BAE" w:rsidRDefault="00D577C8" w:rsidP="00EA37A3">
            <w:pPr>
              <w:spacing w:after="0" w:line="240" w:lineRule="auto"/>
              <w:ind w:left="5" w:hanging="5"/>
              <w:jc w:val="both"/>
            </w:pPr>
            <w:r>
              <w:t>Mostré liderazgo en las situaciones encomendadas.</w:t>
            </w:r>
          </w:p>
        </w:tc>
        <w:tc>
          <w:tcPr>
            <w:tcW w:w="134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1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8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04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201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</w:tr>
      <w:tr w:rsidR="00D577C8" w:rsidRPr="00C07BAE" w:rsidTr="00EA37A3">
        <w:trPr>
          <w:trHeight w:val="680"/>
        </w:trPr>
        <w:tc>
          <w:tcPr>
            <w:tcW w:w="59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  <w:jc w:val="center"/>
            </w:pPr>
            <w:r w:rsidRPr="00C07BAE">
              <w:t>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577C8" w:rsidRPr="00C07BAE" w:rsidRDefault="00D577C8" w:rsidP="00EA37A3">
            <w:pPr>
              <w:spacing w:after="0" w:line="240" w:lineRule="auto"/>
              <w:ind w:left="5" w:hanging="5"/>
              <w:jc w:val="both"/>
            </w:pPr>
            <w:r>
              <w:t>Organicé mi tiempo y trabajé de manera proactiva.</w:t>
            </w:r>
          </w:p>
        </w:tc>
        <w:tc>
          <w:tcPr>
            <w:tcW w:w="134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1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8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04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201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</w:tr>
      <w:tr w:rsidR="00D577C8" w:rsidRPr="00C07BAE" w:rsidTr="00EA37A3">
        <w:trPr>
          <w:trHeight w:val="483"/>
        </w:trPr>
        <w:tc>
          <w:tcPr>
            <w:tcW w:w="59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  <w:jc w:val="center"/>
            </w:pPr>
            <w:r w:rsidRPr="00C07BAE">
              <w:t>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577C8" w:rsidRPr="00C07BAE" w:rsidRDefault="00D577C8" w:rsidP="00EA37A3">
            <w:pPr>
              <w:spacing w:after="0" w:line="240" w:lineRule="auto"/>
              <w:ind w:left="5" w:hanging="5"/>
              <w:jc w:val="both"/>
            </w:pPr>
            <w:r>
              <w:t>Interpreté la realidad y me sensibilicé aportando soluciones a la problemática con la actividad complementaria.</w:t>
            </w:r>
          </w:p>
        </w:tc>
        <w:tc>
          <w:tcPr>
            <w:tcW w:w="134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1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8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04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201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</w:tr>
      <w:tr w:rsidR="00D577C8" w:rsidRPr="00C07BAE" w:rsidTr="00EA37A3">
        <w:trPr>
          <w:trHeight w:val="1025"/>
        </w:trPr>
        <w:tc>
          <w:tcPr>
            <w:tcW w:w="59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  <w:jc w:val="center"/>
            </w:pPr>
            <w:r w:rsidRPr="00C07BAE">
              <w:t>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577C8" w:rsidRPr="00C07BAE" w:rsidRDefault="00D577C8" w:rsidP="00EA37A3">
            <w:pPr>
              <w:spacing w:after="0" w:line="240" w:lineRule="auto"/>
              <w:ind w:left="5" w:hanging="5"/>
              <w:jc w:val="both"/>
            </w:pPr>
            <w:r>
              <w:t>Realicé sugerencias innovadoras para beneficio o mejora en el programa en el que participa.</w:t>
            </w:r>
          </w:p>
        </w:tc>
        <w:tc>
          <w:tcPr>
            <w:tcW w:w="134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1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8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04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201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</w:tr>
      <w:tr w:rsidR="00D577C8" w:rsidRPr="00C07BAE" w:rsidTr="00EA37A3">
        <w:trPr>
          <w:trHeight w:val="1111"/>
        </w:trPr>
        <w:tc>
          <w:tcPr>
            <w:tcW w:w="59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  <w:jc w:val="center"/>
            </w:pPr>
            <w:r w:rsidRPr="00C07BAE">
              <w:t>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577C8" w:rsidRPr="00C07BAE" w:rsidRDefault="00D577C8" w:rsidP="00EA37A3">
            <w:pPr>
              <w:spacing w:after="0" w:line="240" w:lineRule="auto"/>
              <w:ind w:left="5" w:hanging="5"/>
              <w:jc w:val="both"/>
            </w:pPr>
            <w:r>
              <w:t>Tuve iniciativa para ayudar en las actividades y muestré espíritu de servicio.</w:t>
            </w:r>
          </w:p>
        </w:tc>
        <w:tc>
          <w:tcPr>
            <w:tcW w:w="134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1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895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04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  <w:tc>
          <w:tcPr>
            <w:tcW w:w="1201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ind w:left="-142"/>
            </w:pPr>
          </w:p>
        </w:tc>
      </w:tr>
      <w:tr w:rsidR="00D577C8" w:rsidRPr="00C07BAE" w:rsidTr="00EA37A3">
        <w:trPr>
          <w:trHeight w:val="2297"/>
        </w:trPr>
        <w:tc>
          <w:tcPr>
            <w:tcW w:w="10130" w:type="dxa"/>
            <w:gridSpan w:val="7"/>
            <w:shd w:val="clear" w:color="auto" w:fill="auto"/>
          </w:tcPr>
          <w:p w:rsidR="00D577C8" w:rsidRDefault="00D577C8" w:rsidP="00EA37A3">
            <w:pPr>
              <w:spacing w:after="0" w:line="240" w:lineRule="auto"/>
              <w:ind w:left="176"/>
              <w:rPr>
                <w:b/>
              </w:rPr>
            </w:pPr>
          </w:p>
          <w:p w:rsidR="00D577C8" w:rsidRPr="00C07BAE" w:rsidRDefault="00D577C8" w:rsidP="00EA37A3">
            <w:pPr>
              <w:spacing w:after="0" w:line="240" w:lineRule="auto"/>
              <w:ind w:left="34"/>
            </w:pPr>
            <w:r w:rsidRPr="00A36B6F">
              <w:rPr>
                <w:b/>
              </w:rPr>
              <w:t>Observaciones</w:t>
            </w:r>
            <w:r w:rsidRPr="00C07BAE">
              <w:t>:_________________________________________________________________________________________________________________________________________________________________________________________________________________________________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577C8" w:rsidRPr="00C07BAE" w:rsidRDefault="00D577C8" w:rsidP="00EA37A3">
            <w:pPr>
              <w:spacing w:after="0" w:line="240" w:lineRule="auto"/>
              <w:ind w:left="176"/>
            </w:pPr>
          </w:p>
          <w:p w:rsidR="00D577C8" w:rsidRPr="00C07BAE" w:rsidRDefault="00D577C8" w:rsidP="00EA37A3">
            <w:pPr>
              <w:spacing w:after="0" w:line="240" w:lineRule="auto"/>
              <w:ind w:left="2124"/>
            </w:pPr>
            <w:r>
              <w:t xml:space="preserve">          </w:t>
            </w:r>
            <w:r w:rsidRPr="00C07BAE">
              <w:t>____________________________________</w:t>
            </w:r>
          </w:p>
          <w:p w:rsidR="00D577C8" w:rsidRPr="00753861" w:rsidRDefault="00D577C8" w:rsidP="00EA37A3">
            <w:pPr>
              <w:spacing w:after="0" w:line="240" w:lineRule="auto"/>
              <w:ind w:left="1416"/>
              <w:rPr>
                <w:b/>
              </w:rPr>
            </w:pPr>
            <w:r w:rsidRPr="00A36B6F">
              <w:rPr>
                <w:b/>
              </w:rPr>
              <w:t xml:space="preserve">       Nombre, No. De control y firma del prestador de servicio social</w:t>
            </w:r>
          </w:p>
        </w:tc>
      </w:tr>
    </w:tbl>
    <w:p w:rsidR="00D577C8" w:rsidRDefault="00D577C8" w:rsidP="00D577C8">
      <w:pPr>
        <w:spacing w:after="0"/>
      </w:pPr>
      <w:r w:rsidRPr="001D08D8">
        <w:rPr>
          <w:b/>
        </w:rPr>
        <w:t>NOTA</w:t>
      </w:r>
      <w:r>
        <w:t>: Este reporte deberá ser entregado cada 2 meses en original y copia, dentro de los primeros 5 días hábiles de la fecha de término del mismo, de lo contrario procederá a sanción de acuerdo al reglamento vigente.</w:t>
      </w:r>
    </w:p>
    <w:p w:rsidR="00D577C8" w:rsidRPr="00700099" w:rsidRDefault="00D577C8" w:rsidP="00D577C8">
      <w:pPr>
        <w:spacing w:after="0"/>
        <w:rPr>
          <w:b/>
        </w:rPr>
      </w:pPr>
      <w:r>
        <w:rPr>
          <w:b/>
        </w:rPr>
        <w:lastRenderedPageBreak/>
        <w:t>FORMATO DE EVALUACIÓN DE LAS ACTIVIDADES POR EL PRESTADOR DE SERVICIO SOCIAL</w:t>
      </w:r>
    </w:p>
    <w:p w:rsidR="00D577C8" w:rsidRDefault="00D577C8" w:rsidP="00D577C8">
      <w:pPr>
        <w:spacing w:after="0"/>
      </w:pPr>
    </w:p>
    <w:p w:rsidR="00D577C8" w:rsidRDefault="00D577C8" w:rsidP="00D577C8">
      <w:pPr>
        <w:spacing w:after="0"/>
      </w:pPr>
      <w:r>
        <w:t>Nombre del prestador de Servicio Social:</w:t>
      </w:r>
      <w:r>
        <w:tab/>
        <w:t>_________________________________________</w:t>
      </w:r>
    </w:p>
    <w:p w:rsidR="00D577C8" w:rsidRDefault="00D577C8" w:rsidP="00D577C8">
      <w:pPr>
        <w:spacing w:after="0"/>
      </w:pPr>
      <w:r>
        <w:t>Programa:</w:t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D577C8" w:rsidRDefault="00D577C8" w:rsidP="00D577C8">
      <w:pPr>
        <w:spacing w:after="0"/>
      </w:pPr>
      <w:r>
        <w:t>Periodo de realización:</w:t>
      </w:r>
      <w:r>
        <w:tab/>
      </w:r>
      <w:r>
        <w:tab/>
      </w:r>
      <w:r>
        <w:tab/>
      </w:r>
      <w:r>
        <w:tab/>
        <w:t>_________________________________________</w:t>
      </w:r>
    </w:p>
    <w:p w:rsidR="00D577C8" w:rsidRDefault="00A1629B" w:rsidP="00D577C8">
      <w:pPr>
        <w:spacing w:after="0"/>
      </w:pPr>
      <w:r>
        <w:rPr>
          <w:noProof/>
        </w:rPr>
        <w:pict>
          <v:shape id="_x0000_s1032" type="#_x0000_t202" style="position:absolute;margin-left:419.9pt;margin-top:1.8pt;width:20.55pt;height:9.7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jpYAIAAM0EAAAOAAAAZHJzL2Uyb0RvYy54bWysVFtv2jAUfp+0/2D5fYRkQNeIUDEqpklV&#10;W4lOfTaOQ6LZPp5tSNiv37ETKG33NI0H43PxuXznO5nfdEqSg7CuAV3QdDSmRGgOZaN3Bf3xtP70&#10;hRLnmS6ZBC0KehSO3iw+fpi3JhcZ1CBLYQkG0S5vTUFr702eJI7XQjE3AiM0GiuwinkU7S4pLWsx&#10;upJJNh7PkhZsaSxw4Rxqb3sjXcT4VSW4f6gqJzyRBcXafDxtPLfhTBZzlu8sM3XDhzLYP1ShWKMx&#10;6TnULfOM7G3zLpRquAUHlR9xUAlUVcNF7AG7ScdvutnUzIjYC4LjzBkm9//C8vvDoyVNWdCMEs0U&#10;jmi1Z6UFUgriReeBZAGk1rgcfTcGvX33FToc9knvUBl67yqrwj92RdCOcB/PEGMkwlGZzdJsekUJ&#10;R1OaZdeTaYiSvDw21vlvAhQJl4JanGAElh3unO9dTy4hlwPZlOtGyigc3UpacmA4bORICS0lkjmP&#10;yoKu42/I9uqZ1KQt6OzzdBwzvbKFXOeYW8n4z/cRsHqpQ34RCTfUGRDrkQk33227CPMZtS2URwTT&#10;Qs9JZ/i6wWR3WO8js0hCxA8Xyz/gUUnACmG4UVKD/f03ffBHbqCVkhZJXVD3a8+sQBi+a2TNdTqZ&#10;hC2IwmR6laFgLy3bS4veqxUglCmusOHxGvy9PF0rC+oZ928ZsqKJaY65C+pP15XvVw33l4vlMjoh&#10;7w3zd3pjeAgdcAsgP3XPzJph6oF493CiP8vfDL/3DS81LPceqiYyI+Dco4qMCgLuTOTWsN9hKS/l&#10;6PXyFVr8AQAA//8DAFBLAwQUAAYACAAAACEArD1y5NsAAAAIAQAADwAAAGRycy9kb3ducmV2Lnht&#10;bEyPQUvEMBSE74L/ITzBm5vYQOnWpssqCOLNtRdv2eZtWzZ5KUl2W/+98aTHYYaZb5rd6iy7YoiT&#10;JwWPGwEMqfdmokFB9/n6UAGLSZPR1hMq+MYIu/b2ptG18Qt94PWQBpZLKNZawZjSXHMe+xGdjhs/&#10;I2Xv5IPTKcswcBP0ksud5YUQJXd6orww6hlfRuzPh4tT8FY+py/szLuRhfRLx/twslGp+7t1/wQs&#10;4Zr+wvCLn9GhzUxHfyETmVVQyW1GTwpkCSz7VSW2wI4KCimAtw3/f6D9AQAA//8DAFBLAQItABQA&#10;BgAIAAAAIQC2gziS/gAAAOEBAAATAAAAAAAAAAAAAAAAAAAAAABbQ29udGVudF9UeXBlc10ueG1s&#10;UEsBAi0AFAAGAAgAAAAhADj9If/WAAAAlAEAAAsAAAAAAAAAAAAAAAAALwEAAF9yZWxzLy5yZWxz&#10;UEsBAi0AFAAGAAgAAAAhABk5iOlgAgAAzQQAAA4AAAAAAAAAAAAAAAAALgIAAGRycy9lMm9Eb2Mu&#10;eG1sUEsBAi0AFAAGAAgAAAAhAKw9cuTbAAAACAEAAA8AAAAAAAAAAAAAAAAAugQAAGRycy9kb3du&#10;cmV2LnhtbFBLBQYAAAAABAAEAPMAAADCBQAAAAA=&#10;" strokeweight=".5pt">
            <v:textbox>
              <w:txbxContent>
                <w:p w:rsidR="00D577C8" w:rsidRDefault="00D577C8" w:rsidP="00D577C8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65.7pt;margin-top:1.3pt;width:20.55pt;height:9.7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CuXQIAAMYEAAAOAAAAZHJzL2Uyb0RvYy54bWysVMlu2zAQvRfoPxC8N7JVO2mMyIHrwEWB&#10;IAmQFDnTFBULpTgsSVtyv76PlOxsPRX1geYsnOXNG11cdo1mO+V8Tabg45MRZ8pIKmvzVPAfD6tP&#10;XzjzQZhSaDKq4Hvl+eX844eL1s5UThvSpXIMQYyftbbgmxDsLMu83KhG+BOyysBYkWtEgOiestKJ&#10;FtEbneWj0WnWkiutI6m8h/aqN/J5il9VSobbqvIqMF1w1BbS6dK5jmc2vxCzJyfsppZDGeIfqmhE&#10;bZD0GOpKBMG2rn4XqqmlI09VOJHUZFRVtVSpB3QzHr3p5n4jrEq9ABxvjzD5/xdW3uzuHKtLzI4z&#10;IxqMaLkVpSNWKhZUF4iNI0it9TP43lt4h+4rdfHBoPdQxt67yjXxH10x2AH3/ggxIjEJZX46zqdn&#10;nEmYxnl+PpnGKNnzY+t8+KaoYfFScIcJJmDF7tqH3vXgEnN50nW5qrVOwt4vtWM7gWGDIyW1nGnh&#10;A5QFX6XfkO3VM21YW/DTz9NRyvTKFnMdY661kD/fR0D12sT8KhFuqDMi1iMTb6FbdwNcayr3QNFR&#10;T0Zv5apGlmsUeicc2AfgsFHhFkelCaXRcONsQ+733/TRH6SAlbMWbC64/7UVTqH/7wZ0OR9PJpH+&#10;SZhMz3II7qVl/dJits2SgCEogerSNfoHfbhWjppHLN4iZoVJGIncBQ+H6zL0O4bFlWqxSE4gvBXh&#10;2txbGUNHwCK6D92jcHYYd2TcDR14L2Zvpt77xpeGFttAVZ0oEQHuUQWVooBlSaQaFjtu40s5eT1/&#10;fuZ/AAAA//8DAFBLAwQUAAYACAAAACEAY5wChNsAAAAIAQAADwAAAGRycy9kb3ducmV2LnhtbEyP&#10;QUvEMBSE74L/ITzBm5tuqq3UposKgnhz7cVbtnnbFpuXkmS39d/7POlxmGHmm3q3ukmcMcTRk4bt&#10;JgOB1Hk7Uq+h/Xi5uQcRkyFrJk+o4Rsj7JrLi9pU1i/0jud96gWXUKyMhiGluZIydgM6Ezd+RmLv&#10;6IMziWXopQ1m4XI3SZVlhXRmJF4YzIzPA3Zf+5PT8Fo8pU9s7ZvNVe6XVnbhOEWtr6/WxwcQCdf0&#10;F4ZffEaHhpkO/kQ2iklDmW9vOapBFSDYL0t1B+LAWmUgm1r+P9D8AAAA//8DAFBLAQItABQABgAI&#10;AAAAIQC2gziS/gAAAOEBAAATAAAAAAAAAAAAAAAAAAAAAABbQ29udGVudF9UeXBlc10ueG1sUEsB&#10;Ai0AFAAGAAgAAAAhADj9If/WAAAAlAEAAAsAAAAAAAAAAAAAAAAALwEAAF9yZWxzLy5yZWxzUEsB&#10;Ai0AFAAGAAgAAAAhACiJcK5dAgAAxgQAAA4AAAAAAAAAAAAAAAAALgIAAGRycy9lMm9Eb2MueG1s&#10;UEsBAi0AFAAGAAgAAAAhAGOcAoTbAAAACAEAAA8AAAAAAAAAAAAAAAAAtwQAAGRycy9kb3ducmV2&#10;LnhtbFBLBQYAAAAABAAEAPMAAAC/BQAAAAA=&#10;" strokeweight=".5pt">
            <v:textbox>
              <w:txbxContent>
                <w:p w:rsidR="00D577C8" w:rsidRDefault="00D577C8" w:rsidP="00D577C8"/>
              </w:txbxContent>
            </v:textbox>
          </v:shape>
        </w:pict>
      </w:r>
      <w:r w:rsidR="00D577C8">
        <w:t>Indique a que bimestre corresponde:</w:t>
      </w:r>
      <w:r w:rsidR="00D577C8">
        <w:tab/>
      </w:r>
      <w:r w:rsidR="00D577C8">
        <w:tab/>
      </w:r>
      <w:r w:rsidR="00D577C8">
        <w:tab/>
      </w:r>
      <w:r w:rsidR="00D577C8">
        <w:tab/>
      </w:r>
      <w:r w:rsidR="00D577C8">
        <w:tab/>
        <w:t>Bimestre</w:t>
      </w:r>
      <w:r w:rsidR="00D577C8">
        <w:tab/>
        <w:t xml:space="preserve"> Final</w:t>
      </w:r>
      <w:r w:rsidR="00D577C8">
        <w:tab/>
      </w:r>
    </w:p>
    <w:p w:rsidR="00D577C8" w:rsidRDefault="00D577C8" w:rsidP="00D577C8">
      <w:pPr>
        <w:spacing w:after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276"/>
        <w:gridCol w:w="1134"/>
        <w:gridCol w:w="850"/>
        <w:gridCol w:w="993"/>
        <w:gridCol w:w="1134"/>
      </w:tblGrid>
      <w:tr w:rsidR="00D577C8" w:rsidRPr="00C07BAE" w:rsidTr="00EA37A3">
        <w:trPr>
          <w:trHeight w:val="236"/>
        </w:trPr>
        <w:tc>
          <w:tcPr>
            <w:tcW w:w="421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387" w:type="dxa"/>
            <w:gridSpan w:val="5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Nivel de desempeño del criterio</w:t>
            </w:r>
          </w:p>
        </w:tc>
      </w:tr>
      <w:tr w:rsidR="00D577C8" w:rsidRPr="00C07BAE" w:rsidTr="00EA37A3">
        <w:trPr>
          <w:trHeight w:val="318"/>
        </w:trPr>
        <w:tc>
          <w:tcPr>
            <w:tcW w:w="56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</w:t>
            </w:r>
          </w:p>
        </w:tc>
        <w:tc>
          <w:tcPr>
            <w:tcW w:w="3652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Criterios a evaluar</w:t>
            </w:r>
          </w:p>
        </w:tc>
        <w:tc>
          <w:tcPr>
            <w:tcW w:w="127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Insuficiente</w:t>
            </w: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Suficiente</w:t>
            </w:r>
          </w:p>
        </w:tc>
        <w:tc>
          <w:tcPr>
            <w:tcW w:w="850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Bueno</w:t>
            </w:r>
          </w:p>
        </w:tc>
        <w:tc>
          <w:tcPr>
            <w:tcW w:w="993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Notable</w:t>
            </w: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Excelente</w:t>
            </w:r>
          </w:p>
        </w:tc>
      </w:tr>
      <w:tr w:rsidR="00D577C8" w:rsidRPr="00C07BAE" w:rsidTr="00EA37A3">
        <w:trPr>
          <w:trHeight w:val="467"/>
        </w:trPr>
        <w:tc>
          <w:tcPr>
            <w:tcW w:w="56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jc w:val="center"/>
            </w:pPr>
            <w:r w:rsidRPr="00C07BAE">
              <w:t>1</w:t>
            </w:r>
          </w:p>
        </w:tc>
        <w:tc>
          <w:tcPr>
            <w:tcW w:w="3652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  <w:r w:rsidRPr="00C07BAE">
              <w:t>¿Consideras importante la realización del servicio social?</w:t>
            </w:r>
          </w:p>
        </w:tc>
        <w:tc>
          <w:tcPr>
            <w:tcW w:w="127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</w:tr>
      <w:tr w:rsidR="00D577C8" w:rsidRPr="00C07BAE" w:rsidTr="00EA37A3">
        <w:trPr>
          <w:trHeight w:val="725"/>
        </w:trPr>
        <w:tc>
          <w:tcPr>
            <w:tcW w:w="56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jc w:val="center"/>
            </w:pPr>
            <w:r w:rsidRPr="00C07BAE">
              <w:t>2</w:t>
            </w:r>
          </w:p>
        </w:tc>
        <w:tc>
          <w:tcPr>
            <w:tcW w:w="3652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  <w:r>
              <w:t>¿C</w:t>
            </w:r>
            <w:r w:rsidRPr="00C07BAE">
              <w:t>onsideras que las actividades que realizas son pertinentes a los fines del servicio social</w:t>
            </w:r>
          </w:p>
        </w:tc>
        <w:tc>
          <w:tcPr>
            <w:tcW w:w="127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</w:tr>
      <w:tr w:rsidR="00D577C8" w:rsidRPr="00C07BAE" w:rsidTr="00EA37A3">
        <w:trPr>
          <w:trHeight w:val="704"/>
        </w:trPr>
        <w:tc>
          <w:tcPr>
            <w:tcW w:w="56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jc w:val="center"/>
            </w:pPr>
            <w:r w:rsidRPr="00C07BAE">
              <w:t>3</w:t>
            </w:r>
          </w:p>
        </w:tc>
        <w:tc>
          <w:tcPr>
            <w:tcW w:w="3652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  <w:r w:rsidRPr="00C07BAE">
              <w:t>¿</w:t>
            </w:r>
            <w:r>
              <w:t>C</w:t>
            </w:r>
            <w:r w:rsidRPr="00C07BAE">
              <w:t>onsideras que las actividades que realizaste contribuyen a tu formación integral</w:t>
            </w:r>
          </w:p>
        </w:tc>
        <w:tc>
          <w:tcPr>
            <w:tcW w:w="127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</w:tr>
      <w:tr w:rsidR="00D577C8" w:rsidRPr="00C07BAE" w:rsidTr="00EA37A3">
        <w:trPr>
          <w:trHeight w:val="490"/>
        </w:trPr>
        <w:tc>
          <w:tcPr>
            <w:tcW w:w="56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jc w:val="center"/>
            </w:pPr>
            <w:r w:rsidRPr="00C07BAE">
              <w:t>4</w:t>
            </w:r>
          </w:p>
        </w:tc>
        <w:tc>
          <w:tcPr>
            <w:tcW w:w="3652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  <w:r w:rsidRPr="00C07BAE">
              <w:t>¿Contribuiste en actividades de beneficio social comunitario?</w:t>
            </w:r>
          </w:p>
        </w:tc>
        <w:tc>
          <w:tcPr>
            <w:tcW w:w="127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</w:tr>
      <w:tr w:rsidR="00D577C8" w:rsidRPr="00C07BAE" w:rsidTr="00EA37A3">
        <w:trPr>
          <w:trHeight w:val="467"/>
        </w:trPr>
        <w:tc>
          <w:tcPr>
            <w:tcW w:w="56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jc w:val="center"/>
            </w:pPr>
            <w:r w:rsidRPr="00C07BAE">
              <w:t>5</w:t>
            </w:r>
          </w:p>
        </w:tc>
        <w:tc>
          <w:tcPr>
            <w:tcW w:w="3652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  <w:r>
              <w:t>¿C</w:t>
            </w:r>
            <w:r w:rsidRPr="00C07BAE">
              <w:t>ontribuiste en actividades de protección al medio ambiente</w:t>
            </w:r>
          </w:p>
        </w:tc>
        <w:tc>
          <w:tcPr>
            <w:tcW w:w="127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</w:tr>
      <w:tr w:rsidR="00D577C8" w:rsidRPr="00C07BAE" w:rsidTr="00EA37A3">
        <w:trPr>
          <w:trHeight w:val="1196"/>
        </w:trPr>
        <w:tc>
          <w:tcPr>
            <w:tcW w:w="56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jc w:val="center"/>
            </w:pPr>
            <w:r w:rsidRPr="00C07BAE">
              <w:t>6</w:t>
            </w:r>
          </w:p>
        </w:tc>
        <w:tc>
          <w:tcPr>
            <w:tcW w:w="3652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  <w:r w:rsidRPr="00C07BAE"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27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</w:tr>
      <w:tr w:rsidR="00D577C8" w:rsidRPr="00C07BAE" w:rsidTr="00EA37A3">
        <w:trPr>
          <w:trHeight w:val="1688"/>
        </w:trPr>
        <w:tc>
          <w:tcPr>
            <w:tcW w:w="56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jc w:val="center"/>
            </w:pPr>
            <w:r w:rsidRPr="00C07BAE">
              <w:t>7</w:t>
            </w:r>
          </w:p>
        </w:tc>
        <w:tc>
          <w:tcPr>
            <w:tcW w:w="3652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  <w:r w:rsidRPr="00C07BAE">
              <w:t>¿Consideras que sería factible continuar con ese proyecto de servicio social a un proyecto de residencias profesionales, proyecto integrador, proyecto de investigación o desarrollo tecnológico?</w:t>
            </w:r>
          </w:p>
        </w:tc>
        <w:tc>
          <w:tcPr>
            <w:tcW w:w="127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</w:tr>
      <w:tr w:rsidR="00D577C8" w:rsidRPr="00C07BAE" w:rsidTr="00EA37A3">
        <w:trPr>
          <w:trHeight w:val="725"/>
        </w:trPr>
        <w:tc>
          <w:tcPr>
            <w:tcW w:w="567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  <w:jc w:val="center"/>
            </w:pPr>
            <w:r w:rsidRPr="00C07BAE">
              <w:t>8</w:t>
            </w:r>
          </w:p>
        </w:tc>
        <w:tc>
          <w:tcPr>
            <w:tcW w:w="3652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  <w:r w:rsidRPr="00C07BAE">
              <w:t>¿Recomendarías a otro estudiante realizar su servicio social en la dependencia donde lo realizaste?</w:t>
            </w:r>
          </w:p>
        </w:tc>
        <w:tc>
          <w:tcPr>
            <w:tcW w:w="1276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</w:p>
        </w:tc>
      </w:tr>
      <w:tr w:rsidR="00D577C8" w:rsidRPr="00C07BAE" w:rsidTr="00EA37A3">
        <w:trPr>
          <w:trHeight w:val="211"/>
        </w:trPr>
        <w:tc>
          <w:tcPr>
            <w:tcW w:w="9606" w:type="dxa"/>
            <w:gridSpan w:val="7"/>
            <w:shd w:val="clear" w:color="auto" w:fill="auto"/>
          </w:tcPr>
          <w:p w:rsidR="00D577C8" w:rsidRPr="00C07BAE" w:rsidRDefault="00D577C8" w:rsidP="00EA37A3">
            <w:pPr>
              <w:spacing w:after="0" w:line="240" w:lineRule="auto"/>
            </w:pPr>
            <w:r w:rsidRPr="000A1ABC">
              <w:rPr>
                <w:b/>
              </w:rPr>
              <w:t>Observaciones</w:t>
            </w:r>
            <w:r w:rsidRPr="00C07BAE">
              <w:t>:_________________________________________________________________________________________________________________________________________________________________________________________________________________________________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577C8" w:rsidRPr="00C07BAE" w:rsidRDefault="00D577C8" w:rsidP="00EA37A3">
            <w:pPr>
              <w:spacing w:after="0" w:line="240" w:lineRule="auto"/>
            </w:pPr>
          </w:p>
          <w:p w:rsidR="00D577C8" w:rsidRPr="00C07BAE" w:rsidRDefault="00D577C8" w:rsidP="00EA37A3">
            <w:pPr>
              <w:spacing w:after="0" w:line="240" w:lineRule="auto"/>
              <w:ind w:left="2832"/>
            </w:pPr>
            <w:r w:rsidRPr="00C07BAE">
              <w:t>__________________________________</w:t>
            </w:r>
          </w:p>
          <w:p w:rsidR="00D577C8" w:rsidRPr="001D08D8" w:rsidRDefault="00D577C8" w:rsidP="00EA37A3">
            <w:pPr>
              <w:spacing w:after="0" w:line="240" w:lineRule="auto"/>
              <w:ind w:left="708"/>
              <w:jc w:val="center"/>
              <w:rPr>
                <w:b/>
              </w:rPr>
            </w:pPr>
            <w:r w:rsidRPr="000A1ABC">
              <w:rPr>
                <w:b/>
              </w:rPr>
              <w:t>Nombre, No. De control y firma del prestador de servicio social</w:t>
            </w:r>
          </w:p>
        </w:tc>
      </w:tr>
    </w:tbl>
    <w:p w:rsidR="00D577C8" w:rsidRDefault="00D577C8" w:rsidP="00D577C8">
      <w:pPr>
        <w:spacing w:after="0"/>
      </w:pPr>
      <w:r w:rsidRPr="001D08D8">
        <w:rPr>
          <w:b/>
        </w:rPr>
        <w:t>NOTA</w:t>
      </w:r>
      <w:r>
        <w:t>: Este reporte deberá ser entregado cada 2 meses en original y copia, dentro de los primeros 5 días hábiles de la fecha de término del mismo, de lo contrario procederá a sanción de acuerdo al reglamento vigente.</w:t>
      </w:r>
      <w:bookmarkStart w:id="0" w:name="_GoBack"/>
      <w:bookmarkEnd w:id="0"/>
    </w:p>
    <w:sectPr w:rsidR="00D577C8" w:rsidSect="00490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1" w:right="1701" w:bottom="1417" w:left="1701" w:header="1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9B" w:rsidRDefault="00A1629B" w:rsidP="00C977F0">
      <w:pPr>
        <w:spacing w:after="0" w:line="240" w:lineRule="auto"/>
      </w:pPr>
      <w:r>
        <w:separator/>
      </w:r>
    </w:p>
  </w:endnote>
  <w:endnote w:type="continuationSeparator" w:id="0">
    <w:p w:rsidR="00A1629B" w:rsidRDefault="00A1629B" w:rsidP="00C9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3E" w:rsidRDefault="00A805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C88" w:rsidRPr="00A8053E" w:rsidRDefault="00490C88" w:rsidP="00A8053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3E" w:rsidRDefault="00A805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9B" w:rsidRDefault="00A1629B" w:rsidP="00C977F0">
      <w:pPr>
        <w:spacing w:after="0" w:line="240" w:lineRule="auto"/>
      </w:pPr>
      <w:r>
        <w:separator/>
      </w:r>
    </w:p>
  </w:footnote>
  <w:footnote w:type="continuationSeparator" w:id="0">
    <w:p w:rsidR="00A1629B" w:rsidRDefault="00A1629B" w:rsidP="00C9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3E" w:rsidRDefault="00A805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386"/>
      <w:gridCol w:w="3119"/>
    </w:tblGrid>
    <w:tr w:rsidR="00490C88" w:rsidRPr="00490C88" w:rsidTr="00490C88">
      <w:trPr>
        <w:cantSplit/>
        <w:trHeight w:val="423"/>
      </w:trPr>
      <w:tc>
        <w:tcPr>
          <w:tcW w:w="1844" w:type="dxa"/>
          <w:vMerge w:val="restart"/>
          <w:vAlign w:val="center"/>
        </w:tcPr>
        <w:p w:rsidR="00490C88" w:rsidRPr="00490C88" w:rsidRDefault="00A1629B" w:rsidP="00A8053E">
          <w:pPr>
            <w:pStyle w:val="Encabezado"/>
            <w:spacing w:after="0"/>
            <w:rPr>
              <w:lang w:val="es-ES"/>
            </w:rPr>
          </w:pPr>
          <w:r>
            <w:rPr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1.5pt">
                <v:imagedata r:id="rId1" o:title="logo tec"/>
              </v:shape>
            </w:pict>
          </w:r>
        </w:p>
      </w:tc>
      <w:tc>
        <w:tcPr>
          <w:tcW w:w="5386" w:type="dxa"/>
          <w:vMerge w:val="restart"/>
        </w:tcPr>
        <w:p w:rsidR="00490C88" w:rsidRPr="00490C88" w:rsidRDefault="00A8053E" w:rsidP="00A8053E">
          <w:pPr>
            <w:spacing w:after="0"/>
            <w:ind w:right="-70"/>
            <w:rPr>
              <w:b/>
            </w:rPr>
          </w:pPr>
          <w:r>
            <w:rPr>
              <w:b/>
            </w:rPr>
            <w:t xml:space="preserve">Nombre del documento: </w:t>
          </w:r>
          <w:r w:rsidR="00490C88" w:rsidRPr="00A8053E">
            <w:t>Formato de evalu</w:t>
          </w:r>
          <w:r w:rsidR="001E01D2" w:rsidRPr="00A8053E">
            <w:t xml:space="preserve">ación cualitativa del </w:t>
          </w:r>
          <w:r w:rsidR="00490C88" w:rsidRPr="00A8053E">
            <w:t>prestador de servicio social</w:t>
          </w:r>
        </w:p>
      </w:tc>
      <w:tc>
        <w:tcPr>
          <w:tcW w:w="3119" w:type="dxa"/>
          <w:vAlign w:val="center"/>
        </w:tcPr>
        <w:p w:rsidR="00490C88" w:rsidRPr="00490C88" w:rsidRDefault="00490C88" w:rsidP="00A8053E">
          <w:pPr>
            <w:pStyle w:val="Encabezado"/>
            <w:spacing w:after="0"/>
            <w:rPr>
              <w:b/>
              <w:lang w:val="es-ES"/>
            </w:rPr>
          </w:pPr>
          <w:r w:rsidRPr="00490C88">
            <w:rPr>
              <w:b/>
              <w:lang w:val="es-ES"/>
            </w:rPr>
            <w:t xml:space="preserve">Código: </w:t>
          </w:r>
          <w:r w:rsidR="00A8053E" w:rsidRPr="001B3DEE">
            <w:rPr>
              <w:rFonts w:cs="Calibri"/>
              <w:bCs/>
              <w:sz w:val="20"/>
              <w:lang w:eastAsia="es-MX"/>
            </w:rPr>
            <w:t>SGI-VI-04-001</w:t>
          </w:r>
        </w:p>
      </w:tc>
    </w:tr>
    <w:tr w:rsidR="00490C88" w:rsidRPr="00490C88" w:rsidTr="00A8053E">
      <w:trPr>
        <w:cantSplit/>
        <w:trHeight w:val="194"/>
      </w:trPr>
      <w:tc>
        <w:tcPr>
          <w:tcW w:w="1844" w:type="dxa"/>
          <w:vMerge/>
        </w:tcPr>
        <w:p w:rsidR="00490C88" w:rsidRPr="00490C88" w:rsidRDefault="00490C88" w:rsidP="00490C88">
          <w:pPr>
            <w:pStyle w:val="Encabezado"/>
            <w:rPr>
              <w:lang w:val="es-ES"/>
            </w:rPr>
          </w:pPr>
        </w:p>
      </w:tc>
      <w:tc>
        <w:tcPr>
          <w:tcW w:w="5386" w:type="dxa"/>
          <w:vMerge/>
        </w:tcPr>
        <w:p w:rsidR="00490C88" w:rsidRPr="00490C88" w:rsidRDefault="00490C88" w:rsidP="00490C88">
          <w:pPr>
            <w:pStyle w:val="Encabezado"/>
            <w:rPr>
              <w:b/>
              <w:lang w:val="es-ES"/>
            </w:rPr>
          </w:pPr>
        </w:p>
      </w:tc>
      <w:tc>
        <w:tcPr>
          <w:tcW w:w="3119" w:type="dxa"/>
          <w:vAlign w:val="center"/>
        </w:tcPr>
        <w:p w:rsidR="00490C88" w:rsidRPr="00490C88" w:rsidRDefault="002E38FD" w:rsidP="00490C88">
          <w:pPr>
            <w:pStyle w:val="Encabezado"/>
            <w:rPr>
              <w:b/>
              <w:lang w:val="es-ES"/>
            </w:rPr>
          </w:pPr>
          <w:r>
            <w:rPr>
              <w:b/>
              <w:lang w:val="es-ES"/>
            </w:rPr>
            <w:t xml:space="preserve">Revisión: </w:t>
          </w:r>
          <w:r w:rsidRPr="00A8053E">
            <w:rPr>
              <w:lang w:val="es-ES"/>
            </w:rPr>
            <w:t>0</w:t>
          </w:r>
        </w:p>
      </w:tc>
    </w:tr>
    <w:tr w:rsidR="00490C88" w:rsidRPr="00490C88" w:rsidTr="00CF50F7">
      <w:trPr>
        <w:cantSplit/>
        <w:trHeight w:val="568"/>
      </w:trPr>
      <w:tc>
        <w:tcPr>
          <w:tcW w:w="1844" w:type="dxa"/>
          <w:vMerge/>
        </w:tcPr>
        <w:p w:rsidR="00490C88" w:rsidRPr="00490C88" w:rsidRDefault="00490C88" w:rsidP="00490C88">
          <w:pPr>
            <w:pStyle w:val="Encabezado"/>
            <w:rPr>
              <w:lang w:val="es-ES"/>
            </w:rPr>
          </w:pPr>
        </w:p>
      </w:tc>
      <w:tc>
        <w:tcPr>
          <w:tcW w:w="5386" w:type="dxa"/>
        </w:tcPr>
        <w:p w:rsidR="00A8053E" w:rsidRPr="00A8053E" w:rsidRDefault="00A8053E" w:rsidP="00A8053E">
          <w:pPr>
            <w:spacing w:after="38"/>
            <w:ind w:left="58"/>
            <w:rPr>
              <w:bCs/>
            </w:rPr>
          </w:pPr>
          <w:r w:rsidRPr="00AD5487">
            <w:rPr>
              <w:b/>
            </w:rPr>
            <w:t xml:space="preserve">Referencia a la Norma </w:t>
          </w:r>
          <w:r w:rsidRPr="00A8053E">
            <w:t xml:space="preserve">ISO 9001:2015  </w:t>
          </w:r>
          <w:r w:rsidRPr="00A8053E">
            <w:rPr>
              <w:bCs/>
            </w:rPr>
            <w:t xml:space="preserve">8.1, </w:t>
          </w:r>
          <w:r w:rsidRPr="00A8053E">
            <w:t>8.2.2</w:t>
          </w:r>
          <w:r w:rsidRPr="00A8053E">
            <w:rPr>
              <w:bCs/>
            </w:rPr>
            <w:t>;</w:t>
          </w:r>
        </w:p>
        <w:p w:rsidR="00490C88" w:rsidRPr="00490C88" w:rsidRDefault="00A8053E" w:rsidP="00A8053E">
          <w:pPr>
            <w:pStyle w:val="Encabezado"/>
            <w:rPr>
              <w:b/>
              <w:lang w:val="es-ES"/>
            </w:rPr>
          </w:pPr>
          <w:r w:rsidRPr="00A8053E">
            <w:rPr>
              <w:bCs/>
            </w:rPr>
            <w:t xml:space="preserve">                                        ISO 14001:2015   6.1.2 y 7.3</w:t>
          </w:r>
          <w:r>
            <w:rPr>
              <w:rFonts w:ascii="Times New Roman" w:eastAsia="Times New Roman" w:hAnsi="Times New Roman"/>
              <w:sz w:val="24"/>
            </w:rPr>
            <w:t xml:space="preserve"> </w:t>
          </w:r>
        </w:p>
      </w:tc>
      <w:tc>
        <w:tcPr>
          <w:tcW w:w="3119" w:type="dxa"/>
          <w:vAlign w:val="center"/>
        </w:tcPr>
        <w:p w:rsidR="00490C88" w:rsidRPr="00490C88" w:rsidRDefault="00490C88" w:rsidP="00490C88">
          <w:pPr>
            <w:pStyle w:val="Encabezado"/>
            <w:rPr>
              <w:b/>
              <w:lang w:val="es-ES"/>
            </w:rPr>
          </w:pPr>
          <w:r w:rsidRPr="00490C88">
            <w:rPr>
              <w:b/>
              <w:lang w:val="es-ES"/>
            </w:rPr>
            <w:t xml:space="preserve">Página </w:t>
          </w:r>
          <w:r w:rsidRPr="00A8053E">
            <w:rPr>
              <w:lang w:val="es-ES"/>
            </w:rPr>
            <w:fldChar w:fldCharType="begin"/>
          </w:r>
          <w:r w:rsidRPr="00A8053E">
            <w:rPr>
              <w:lang w:val="es-ES"/>
            </w:rPr>
            <w:instrText xml:space="preserve"> PAGE </w:instrText>
          </w:r>
          <w:r w:rsidRPr="00A8053E">
            <w:rPr>
              <w:lang w:val="es-ES"/>
            </w:rPr>
            <w:fldChar w:fldCharType="separate"/>
          </w:r>
          <w:r w:rsidR="000702D2">
            <w:rPr>
              <w:noProof/>
              <w:lang w:val="es-ES"/>
            </w:rPr>
            <w:t>1</w:t>
          </w:r>
          <w:r w:rsidRPr="00A8053E">
            <w:fldChar w:fldCharType="end"/>
          </w:r>
          <w:r w:rsidRPr="00A8053E">
            <w:rPr>
              <w:lang w:val="es-ES"/>
            </w:rPr>
            <w:t xml:space="preserve"> de </w:t>
          </w:r>
          <w:r w:rsidRPr="00A8053E">
            <w:rPr>
              <w:lang w:val="es-ES"/>
            </w:rPr>
            <w:fldChar w:fldCharType="begin"/>
          </w:r>
          <w:r w:rsidRPr="00A8053E">
            <w:rPr>
              <w:lang w:val="es-ES"/>
            </w:rPr>
            <w:instrText xml:space="preserve"> NUMPAGES </w:instrText>
          </w:r>
          <w:r w:rsidRPr="00A8053E">
            <w:rPr>
              <w:lang w:val="es-ES"/>
            </w:rPr>
            <w:fldChar w:fldCharType="separate"/>
          </w:r>
          <w:r w:rsidR="000702D2">
            <w:rPr>
              <w:noProof/>
              <w:lang w:val="es-ES"/>
            </w:rPr>
            <w:t>3</w:t>
          </w:r>
          <w:r w:rsidRPr="00A8053E">
            <w:fldChar w:fldCharType="end"/>
          </w:r>
        </w:p>
      </w:tc>
    </w:tr>
  </w:tbl>
  <w:p w:rsidR="00490C88" w:rsidRPr="00490C88" w:rsidRDefault="00490C88" w:rsidP="00490C88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3E" w:rsidRDefault="00A805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099"/>
    <w:rsid w:val="00002F8B"/>
    <w:rsid w:val="00022EC0"/>
    <w:rsid w:val="000548E8"/>
    <w:rsid w:val="000702D2"/>
    <w:rsid w:val="000729E4"/>
    <w:rsid w:val="001B7262"/>
    <w:rsid w:val="001C2E7A"/>
    <w:rsid w:val="001E01D2"/>
    <w:rsid w:val="00212935"/>
    <w:rsid w:val="002523A4"/>
    <w:rsid w:val="002E38FD"/>
    <w:rsid w:val="003803EA"/>
    <w:rsid w:val="00490C88"/>
    <w:rsid w:val="005A0649"/>
    <w:rsid w:val="00622888"/>
    <w:rsid w:val="006F71B6"/>
    <w:rsid w:val="00700099"/>
    <w:rsid w:val="007C1BBD"/>
    <w:rsid w:val="00810F71"/>
    <w:rsid w:val="00976055"/>
    <w:rsid w:val="009767D3"/>
    <w:rsid w:val="009826C8"/>
    <w:rsid w:val="00A1629B"/>
    <w:rsid w:val="00A8053E"/>
    <w:rsid w:val="00A95085"/>
    <w:rsid w:val="00AC0F87"/>
    <w:rsid w:val="00AD43FF"/>
    <w:rsid w:val="00B12527"/>
    <w:rsid w:val="00BA1D4E"/>
    <w:rsid w:val="00C07BAE"/>
    <w:rsid w:val="00C629E5"/>
    <w:rsid w:val="00C90546"/>
    <w:rsid w:val="00C977F0"/>
    <w:rsid w:val="00CD5EDE"/>
    <w:rsid w:val="00CF50F7"/>
    <w:rsid w:val="00D577C8"/>
    <w:rsid w:val="00E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BC785-8A75-4C90-B785-DAD7B3D8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next w:val="Normal"/>
    <w:link w:val="Ttulo2Car"/>
    <w:uiPriority w:val="9"/>
    <w:unhideWhenUsed/>
    <w:qFormat/>
    <w:rsid w:val="00A8053E"/>
    <w:pPr>
      <w:keepNext/>
      <w:keepLines/>
      <w:spacing w:line="259" w:lineRule="auto"/>
      <w:ind w:left="183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977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977F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C977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977F0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A8053E"/>
    <w:rPr>
      <w:rFonts w:ascii="Arial" w:eastAsia="Arial" w:hAnsi="Arial" w:cs="Arial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5F2-5D9C-4A9C-8E8A-D166AE05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JURADO SALAS</dc:creator>
  <cp:keywords/>
  <dc:description/>
  <cp:lastModifiedBy>ITColima</cp:lastModifiedBy>
  <cp:revision>5</cp:revision>
  <dcterms:created xsi:type="dcterms:W3CDTF">2018-08-21T19:46:00Z</dcterms:created>
  <dcterms:modified xsi:type="dcterms:W3CDTF">2018-08-30T18:17:00Z</dcterms:modified>
</cp:coreProperties>
</file>